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E9A2" w14:textId="77777777" w:rsidR="00E57E6A" w:rsidRPr="00C01CB2" w:rsidRDefault="00E57E6A" w:rsidP="00E57E6A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C01CB2">
        <w:rPr>
          <w:rFonts w:ascii="Cambria" w:eastAsia="標楷體" w:hAnsi="Cambria" w:cs="Times New Roman" w:hint="eastAsia"/>
          <w:color w:val="000000" w:themeColor="text1"/>
          <w:sz w:val="32"/>
          <w:szCs w:val="32"/>
          <w:u w:val="single"/>
        </w:rPr>
        <w:t xml:space="preserve">   </w:t>
      </w:r>
      <w:r w:rsidRPr="00C01CB2">
        <w:rPr>
          <w:rFonts w:ascii="Cambria" w:eastAsia="標楷體" w:hAnsi="Cambria" w:cs="Times New Roman" w:hint="eastAsia"/>
          <w:color w:val="000000" w:themeColor="text1"/>
          <w:sz w:val="32"/>
          <w:szCs w:val="32"/>
          <w:u w:val="single"/>
        </w:rPr>
        <w:t>（系所名稱）</w:t>
      </w:r>
      <w:r w:rsidRPr="00C01CB2">
        <w:rPr>
          <w:rFonts w:ascii="Cambria" w:eastAsia="標楷體" w:hAnsi="Cambria" w:cs="Times New Roman" w:hint="eastAsia"/>
          <w:color w:val="000000" w:themeColor="text1"/>
          <w:sz w:val="32"/>
          <w:szCs w:val="32"/>
          <w:u w:val="single"/>
        </w:rPr>
        <w:t xml:space="preserve">  </w:t>
      </w:r>
      <w:r w:rsidRPr="00C01CB2">
        <w:rPr>
          <w:rFonts w:ascii="Cambria" w:eastAsia="標楷體" w:hAnsi="Cambria" w:cs="Times New Roman" w:hint="eastAsia"/>
          <w:sz w:val="32"/>
          <w:szCs w:val="32"/>
          <w:u w:val="single"/>
        </w:rPr>
        <w:t xml:space="preserve"> </w:t>
      </w:r>
      <w:r w:rsidRPr="0063014F">
        <w:rPr>
          <w:rFonts w:ascii="Cambria" w:eastAsia="標楷體" w:hAnsi="Cambria" w:cs="Times New Roman" w:hint="eastAsia"/>
          <w:sz w:val="32"/>
          <w:szCs w:val="32"/>
        </w:rPr>
        <w:t>就業輔導活動</w:t>
      </w:r>
      <w:r w:rsidRPr="00C01CB2">
        <w:rPr>
          <w:rFonts w:ascii="Cambria" w:eastAsia="標楷體" w:hAnsi="Cambria" w:cs="Times New Roman" w:hint="eastAsia"/>
          <w:sz w:val="32"/>
          <w:szCs w:val="32"/>
        </w:rPr>
        <w:t>申請</w:t>
      </w:r>
      <w:r>
        <w:rPr>
          <w:rFonts w:ascii="Cambria" w:eastAsia="標楷體" w:hAnsi="Cambria" w:cs="Times New Roman" w:hint="eastAsia"/>
          <w:sz w:val="32"/>
          <w:szCs w:val="32"/>
        </w:rPr>
        <w:t>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5"/>
        <w:gridCol w:w="1803"/>
        <w:gridCol w:w="960"/>
        <w:gridCol w:w="844"/>
        <w:gridCol w:w="631"/>
        <w:gridCol w:w="1173"/>
        <w:gridCol w:w="1804"/>
      </w:tblGrid>
      <w:tr w:rsidR="00E57E6A" w:rsidRPr="00232B2B" w14:paraId="50FCA9C6" w14:textId="77777777" w:rsidTr="00A00DD1">
        <w:trPr>
          <w:trHeight w:val="528"/>
          <w:jc w:val="center"/>
        </w:trPr>
        <w:tc>
          <w:tcPr>
            <w:tcW w:w="2425" w:type="dxa"/>
            <w:vAlign w:val="center"/>
          </w:tcPr>
          <w:p w14:paraId="2783AFD0" w14:textId="77777777" w:rsidR="00E57E6A" w:rsidRPr="00232B2B" w:rsidRDefault="00E57E6A" w:rsidP="00A00DD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活動類別</w:t>
            </w:r>
          </w:p>
        </w:tc>
        <w:tc>
          <w:tcPr>
            <w:tcW w:w="7215" w:type="dxa"/>
            <w:gridSpan w:val="6"/>
            <w:vAlign w:val="center"/>
          </w:tcPr>
          <w:p w14:paraId="01FC8EBD" w14:textId="77777777" w:rsidR="00E57E6A" w:rsidRPr="00232B2B" w:rsidRDefault="00E57E6A" w:rsidP="00A00DD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A13310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企業徵才說明會 </w:t>
            </w:r>
            <w:r w:rsidRPr="00A13310">
              <w:rPr>
                <w:rFonts w:ascii="標楷體" w:eastAsia="標楷體" w:hAnsi="標楷體" w:cs="Times New Roman" w:hint="eastAsia"/>
                <w:sz w:val="28"/>
                <w:szCs w:val="28"/>
              </w:rPr>
              <w:t>□就業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專題</w:t>
            </w:r>
            <w:r w:rsidRPr="00A13310">
              <w:rPr>
                <w:rFonts w:ascii="標楷體" w:eastAsia="標楷體" w:hAnsi="標楷體" w:cs="Times New Roman" w:hint="eastAsia"/>
                <w:sz w:val="28"/>
                <w:szCs w:val="28"/>
              </w:rPr>
              <w:t>講座</w:t>
            </w:r>
          </w:p>
        </w:tc>
      </w:tr>
      <w:tr w:rsidR="00E57E6A" w:rsidRPr="00232B2B" w14:paraId="75A41D7B" w14:textId="77777777" w:rsidTr="00A00DD1">
        <w:trPr>
          <w:trHeight w:val="528"/>
          <w:jc w:val="center"/>
        </w:trPr>
        <w:tc>
          <w:tcPr>
            <w:tcW w:w="2425" w:type="dxa"/>
            <w:vAlign w:val="center"/>
          </w:tcPr>
          <w:p w14:paraId="0809E4DB" w14:textId="77777777" w:rsidR="00E57E6A" w:rsidRDefault="00E57E6A" w:rsidP="00A00DD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講師姓名</w:t>
            </w:r>
          </w:p>
        </w:tc>
        <w:tc>
          <w:tcPr>
            <w:tcW w:w="7215" w:type="dxa"/>
            <w:gridSpan w:val="6"/>
            <w:vAlign w:val="center"/>
          </w:tcPr>
          <w:p w14:paraId="7E9D5A74" w14:textId="77777777" w:rsidR="00E57E6A" w:rsidRPr="0053164F" w:rsidRDefault="00E57E6A" w:rsidP="00A00DD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57E6A" w:rsidRPr="00232B2B" w14:paraId="3775E3D2" w14:textId="77777777" w:rsidTr="00A00DD1">
        <w:trPr>
          <w:trHeight w:val="528"/>
          <w:jc w:val="center"/>
        </w:trPr>
        <w:tc>
          <w:tcPr>
            <w:tcW w:w="2425" w:type="dxa"/>
            <w:vAlign w:val="center"/>
          </w:tcPr>
          <w:p w14:paraId="340BF5F0" w14:textId="77777777" w:rsidR="00E57E6A" w:rsidRDefault="00E57E6A" w:rsidP="00A00DD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出席意願</w:t>
            </w:r>
          </w:p>
        </w:tc>
        <w:tc>
          <w:tcPr>
            <w:tcW w:w="7215" w:type="dxa"/>
            <w:gridSpan w:val="6"/>
            <w:vAlign w:val="center"/>
          </w:tcPr>
          <w:p w14:paraId="49E6D493" w14:textId="77777777" w:rsidR="00E57E6A" w:rsidRPr="0053164F" w:rsidRDefault="00E57E6A" w:rsidP="00A00DD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164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29068A">
              <w:rPr>
                <w:rFonts w:ascii="標楷體" w:eastAsia="標楷體" w:hAnsi="標楷體" w:cs="Times New Roman" w:hint="eastAsia"/>
                <w:sz w:val="28"/>
                <w:szCs w:val="28"/>
              </w:rPr>
              <w:t>講師有意願出席</w:t>
            </w:r>
          </w:p>
        </w:tc>
      </w:tr>
      <w:tr w:rsidR="00E57E6A" w:rsidRPr="00232B2B" w14:paraId="220331F6" w14:textId="77777777" w:rsidTr="00A00DD1">
        <w:trPr>
          <w:trHeight w:val="528"/>
          <w:jc w:val="center"/>
        </w:trPr>
        <w:tc>
          <w:tcPr>
            <w:tcW w:w="2425" w:type="dxa"/>
            <w:vAlign w:val="center"/>
          </w:tcPr>
          <w:p w14:paraId="40B1AFA7" w14:textId="77777777" w:rsidR="00E57E6A" w:rsidRPr="00232B2B" w:rsidRDefault="00E57E6A" w:rsidP="00A00DD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預定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辦理時間</w:t>
            </w:r>
          </w:p>
        </w:tc>
        <w:tc>
          <w:tcPr>
            <w:tcW w:w="7215" w:type="dxa"/>
            <w:gridSpan w:val="6"/>
            <w:vAlign w:val="center"/>
          </w:tcPr>
          <w:p w14:paraId="7BAC74A1" w14:textId="77777777" w:rsidR="00E57E6A" w:rsidRPr="00232B2B" w:rsidRDefault="00E57E6A" w:rsidP="00A00DD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50FD9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(系上學生可配合辦理時間)</w:t>
            </w:r>
          </w:p>
        </w:tc>
      </w:tr>
      <w:tr w:rsidR="00E57E6A" w:rsidRPr="00232B2B" w14:paraId="2D8AF242" w14:textId="77777777" w:rsidTr="00A00DD1">
        <w:trPr>
          <w:trHeight w:val="528"/>
          <w:jc w:val="center"/>
        </w:trPr>
        <w:tc>
          <w:tcPr>
            <w:tcW w:w="2425" w:type="dxa"/>
            <w:vAlign w:val="center"/>
          </w:tcPr>
          <w:p w14:paraId="6FA06C60" w14:textId="77777777" w:rsidR="00E57E6A" w:rsidRPr="00232B2B" w:rsidRDefault="00E57E6A" w:rsidP="00A00DD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地點</w:t>
            </w:r>
          </w:p>
        </w:tc>
        <w:tc>
          <w:tcPr>
            <w:tcW w:w="7215" w:type="dxa"/>
            <w:gridSpan w:val="6"/>
            <w:vAlign w:val="center"/>
          </w:tcPr>
          <w:p w14:paraId="786AA00C" w14:textId="77777777" w:rsidR="00E57E6A" w:rsidRPr="00D7151C" w:rsidRDefault="00E57E6A" w:rsidP="00A00DD1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53164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活動中心2樓 學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處會議室 </w:t>
            </w:r>
            <w:r w:rsidRPr="0053164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其他: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softHyphen/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____________</w:t>
            </w:r>
          </w:p>
        </w:tc>
      </w:tr>
      <w:tr w:rsidR="00E57E6A" w:rsidRPr="00232B2B" w14:paraId="665293B6" w14:textId="77777777" w:rsidTr="00A00DD1">
        <w:trPr>
          <w:trHeight w:val="528"/>
          <w:jc w:val="center"/>
        </w:trPr>
        <w:tc>
          <w:tcPr>
            <w:tcW w:w="2425" w:type="dxa"/>
            <w:vAlign w:val="center"/>
          </w:tcPr>
          <w:p w14:paraId="467C983B" w14:textId="77777777" w:rsidR="00E57E6A" w:rsidRPr="00232B2B" w:rsidRDefault="00E57E6A" w:rsidP="00A00DD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參加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人數</w:t>
            </w:r>
          </w:p>
        </w:tc>
        <w:tc>
          <w:tcPr>
            <w:tcW w:w="7215" w:type="dxa"/>
            <w:gridSpan w:val="6"/>
            <w:vAlign w:val="center"/>
          </w:tcPr>
          <w:p w14:paraId="34E8E980" w14:textId="77777777" w:rsidR="00E57E6A" w:rsidRPr="00232B2B" w:rsidRDefault="00E57E6A" w:rsidP="00A00DD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50FD9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(系上</w:t>
            </w:r>
            <w:r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預估可參與人數</w:t>
            </w:r>
            <w:r w:rsidRPr="00F50FD9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)</w:t>
            </w:r>
          </w:p>
        </w:tc>
      </w:tr>
      <w:tr w:rsidR="00E57E6A" w:rsidRPr="00232B2B" w14:paraId="7EBCB05C" w14:textId="77777777" w:rsidTr="00A00DD1">
        <w:trPr>
          <w:trHeight w:val="228"/>
          <w:jc w:val="center"/>
        </w:trPr>
        <w:tc>
          <w:tcPr>
            <w:tcW w:w="2425" w:type="dxa"/>
            <w:vMerge w:val="restart"/>
            <w:vAlign w:val="center"/>
          </w:tcPr>
          <w:p w14:paraId="08F9A083" w14:textId="77777777" w:rsidR="00E57E6A" w:rsidRDefault="00E57E6A" w:rsidP="00A00DD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系(所)聯絡人</w:t>
            </w:r>
          </w:p>
        </w:tc>
        <w:tc>
          <w:tcPr>
            <w:tcW w:w="2763" w:type="dxa"/>
            <w:gridSpan w:val="2"/>
            <w:vMerge w:val="restart"/>
            <w:vAlign w:val="center"/>
          </w:tcPr>
          <w:p w14:paraId="6B8F6A93" w14:textId="77777777" w:rsidR="00E57E6A" w:rsidRPr="00232B2B" w:rsidRDefault="00E57E6A" w:rsidP="00A00DD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77F870F3" w14:textId="77777777" w:rsidR="00E57E6A" w:rsidRPr="00232B2B" w:rsidRDefault="00E57E6A" w:rsidP="00A00DD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電話(分機)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11121BAF" w14:textId="77777777" w:rsidR="00E57E6A" w:rsidRPr="00232B2B" w:rsidRDefault="00E57E6A" w:rsidP="00A00DD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57E6A" w:rsidRPr="00232B2B" w14:paraId="524D740A" w14:textId="77777777" w:rsidTr="00A00DD1">
        <w:trPr>
          <w:trHeight w:val="228"/>
          <w:jc w:val="center"/>
        </w:trPr>
        <w:tc>
          <w:tcPr>
            <w:tcW w:w="2425" w:type="dxa"/>
            <w:vMerge/>
            <w:vAlign w:val="center"/>
          </w:tcPr>
          <w:p w14:paraId="27C6A492" w14:textId="77777777" w:rsidR="00E57E6A" w:rsidRDefault="00E57E6A" w:rsidP="00A00DD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763" w:type="dxa"/>
            <w:gridSpan w:val="2"/>
            <w:vMerge/>
            <w:vAlign w:val="center"/>
          </w:tcPr>
          <w:p w14:paraId="0AA4454A" w14:textId="77777777" w:rsidR="00E57E6A" w:rsidRPr="00232B2B" w:rsidRDefault="00E57E6A" w:rsidP="00A00DD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5B02EFF6" w14:textId="77777777" w:rsidR="00E57E6A" w:rsidRDefault="00E57E6A" w:rsidP="00A00DD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2977" w:type="dxa"/>
            <w:gridSpan w:val="2"/>
            <w:vMerge/>
            <w:vAlign w:val="center"/>
          </w:tcPr>
          <w:p w14:paraId="1ABCA688" w14:textId="77777777" w:rsidR="00E57E6A" w:rsidRPr="00232B2B" w:rsidRDefault="00E57E6A" w:rsidP="00A00DD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57E6A" w:rsidRPr="00232B2B" w14:paraId="40DF18EC" w14:textId="77777777" w:rsidTr="00A00DD1">
        <w:trPr>
          <w:trHeight w:val="228"/>
          <w:jc w:val="center"/>
        </w:trPr>
        <w:tc>
          <w:tcPr>
            <w:tcW w:w="2425" w:type="dxa"/>
            <w:vMerge w:val="restart"/>
            <w:vAlign w:val="center"/>
          </w:tcPr>
          <w:p w14:paraId="00698C29" w14:textId="77777777" w:rsidR="00E57E6A" w:rsidRPr="00D7151C" w:rsidRDefault="00E57E6A" w:rsidP="00A00DD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講師(企業)聯絡人</w:t>
            </w:r>
          </w:p>
        </w:tc>
        <w:tc>
          <w:tcPr>
            <w:tcW w:w="2763" w:type="dxa"/>
            <w:gridSpan w:val="2"/>
            <w:vMerge w:val="restart"/>
            <w:vAlign w:val="center"/>
          </w:tcPr>
          <w:p w14:paraId="6C32C347" w14:textId="77777777" w:rsidR="00E57E6A" w:rsidRPr="00232B2B" w:rsidRDefault="00E57E6A" w:rsidP="00A00DD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727A7872" w14:textId="77777777" w:rsidR="00E57E6A" w:rsidRPr="00232B2B" w:rsidRDefault="00E57E6A" w:rsidP="00A00DD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電話(分機)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5F6BAD2A" w14:textId="77777777" w:rsidR="00E57E6A" w:rsidRPr="00232B2B" w:rsidRDefault="00E57E6A" w:rsidP="00A00DD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57E6A" w:rsidRPr="00232B2B" w14:paraId="7B671EA7" w14:textId="77777777" w:rsidTr="00A00DD1">
        <w:trPr>
          <w:trHeight w:val="228"/>
          <w:jc w:val="center"/>
        </w:trPr>
        <w:tc>
          <w:tcPr>
            <w:tcW w:w="2425" w:type="dxa"/>
            <w:vMerge/>
            <w:vAlign w:val="center"/>
          </w:tcPr>
          <w:p w14:paraId="49CBE874" w14:textId="77777777" w:rsidR="00E57E6A" w:rsidRDefault="00E57E6A" w:rsidP="00A00DD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763" w:type="dxa"/>
            <w:gridSpan w:val="2"/>
            <w:vMerge/>
            <w:vAlign w:val="center"/>
          </w:tcPr>
          <w:p w14:paraId="2EA1985D" w14:textId="77777777" w:rsidR="00E57E6A" w:rsidRPr="00232B2B" w:rsidRDefault="00E57E6A" w:rsidP="00A00DD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085EE2AF" w14:textId="77777777" w:rsidR="00E57E6A" w:rsidRDefault="00E57E6A" w:rsidP="00A00DD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2977" w:type="dxa"/>
            <w:gridSpan w:val="2"/>
            <w:vMerge/>
            <w:vAlign w:val="center"/>
          </w:tcPr>
          <w:p w14:paraId="3B2AFE36" w14:textId="77777777" w:rsidR="00E57E6A" w:rsidRPr="00232B2B" w:rsidRDefault="00E57E6A" w:rsidP="00A00DD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57E6A" w:rsidRPr="00232B2B" w14:paraId="363E1D7F" w14:textId="77777777" w:rsidTr="00A00DD1">
        <w:trPr>
          <w:trHeight w:val="1484"/>
          <w:jc w:val="center"/>
        </w:trPr>
        <w:tc>
          <w:tcPr>
            <w:tcW w:w="2425" w:type="dxa"/>
            <w:vAlign w:val="center"/>
          </w:tcPr>
          <w:p w14:paraId="3E0FDFFC" w14:textId="77777777" w:rsidR="00E57E6A" w:rsidRPr="00A310FD" w:rsidRDefault="00E57E6A" w:rsidP="00A00DD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講師資歷</w:t>
            </w:r>
          </w:p>
        </w:tc>
        <w:tc>
          <w:tcPr>
            <w:tcW w:w="7215" w:type="dxa"/>
            <w:gridSpan w:val="6"/>
            <w:vMerge w:val="restart"/>
          </w:tcPr>
          <w:p w14:paraId="02108F02" w14:textId="77777777" w:rsidR="00E57E6A" w:rsidRDefault="00E57E6A" w:rsidP="00A00DD1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講師單位[公司]:</w:t>
            </w:r>
          </w:p>
          <w:p w14:paraId="504AE5A4" w14:textId="77777777" w:rsidR="00E57E6A" w:rsidRPr="00F50FD9" w:rsidRDefault="00E57E6A" w:rsidP="00A00DD1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F50FD9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講師資歷</w:t>
            </w:r>
            <w:r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(條列式)</w:t>
            </w:r>
          </w:p>
          <w:p w14:paraId="64589AF9" w14:textId="77777777" w:rsidR="00E57E6A" w:rsidRPr="00232B2B" w:rsidRDefault="00E57E6A" w:rsidP="00A00DD1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57E6A" w:rsidRPr="00232B2B" w14:paraId="1FF972A7" w14:textId="77777777" w:rsidTr="00A00DD1">
        <w:trPr>
          <w:trHeight w:val="1483"/>
          <w:jc w:val="center"/>
        </w:trPr>
        <w:tc>
          <w:tcPr>
            <w:tcW w:w="2425" w:type="dxa"/>
            <w:vAlign w:val="center"/>
          </w:tcPr>
          <w:p w14:paraId="07FE5F37" w14:textId="77777777" w:rsidR="00E57E6A" w:rsidRDefault="00E57E6A" w:rsidP="00A00DD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講授大綱</w:t>
            </w:r>
          </w:p>
          <w:p w14:paraId="44977ECC" w14:textId="77777777" w:rsidR="00E57E6A" w:rsidRDefault="00E57E6A" w:rsidP="00A00DD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(徵才職缺概述)</w:t>
            </w:r>
          </w:p>
        </w:tc>
        <w:tc>
          <w:tcPr>
            <w:tcW w:w="7215" w:type="dxa"/>
            <w:gridSpan w:val="6"/>
            <w:vMerge/>
          </w:tcPr>
          <w:p w14:paraId="02E82C55" w14:textId="77777777" w:rsidR="00E57E6A" w:rsidRPr="00232B2B" w:rsidRDefault="00E57E6A" w:rsidP="00A00DD1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</w:p>
        </w:tc>
      </w:tr>
      <w:tr w:rsidR="00E57E6A" w:rsidRPr="00232B2B" w14:paraId="02A9F379" w14:textId="77777777" w:rsidTr="00A00DD1">
        <w:trPr>
          <w:trHeight w:val="463"/>
          <w:jc w:val="center"/>
        </w:trPr>
        <w:tc>
          <w:tcPr>
            <w:tcW w:w="2425" w:type="dxa"/>
            <w:vMerge w:val="restart"/>
            <w:vAlign w:val="center"/>
          </w:tcPr>
          <w:p w14:paraId="3FB025DF" w14:textId="77777777" w:rsidR="00E57E6A" w:rsidRPr="00232B2B" w:rsidRDefault="00E57E6A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經費概算</w:t>
            </w:r>
          </w:p>
          <w:p w14:paraId="63A9A524" w14:textId="77777777" w:rsidR="00E57E6A" w:rsidRDefault="00E57E6A" w:rsidP="00A00DD1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Cs w:val="24"/>
              </w:rPr>
              <w:t>（上限</w:t>
            </w:r>
            <w:r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232B2B">
              <w:rPr>
                <w:rFonts w:ascii="標楷體" w:eastAsia="標楷體" w:hAnsi="標楷體" w:cs="Times New Roman" w:hint="eastAsia"/>
                <w:szCs w:val="24"/>
              </w:rPr>
              <w:t>,000元/場）</w:t>
            </w:r>
          </w:p>
        </w:tc>
        <w:tc>
          <w:tcPr>
            <w:tcW w:w="1803" w:type="dxa"/>
            <w:vAlign w:val="center"/>
          </w:tcPr>
          <w:p w14:paraId="7E313AB4" w14:textId="77777777" w:rsidR="00E57E6A" w:rsidRPr="00EA1C34" w:rsidRDefault="00E57E6A" w:rsidP="00A00DD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6670B">
              <w:rPr>
                <w:rFonts w:ascii="標楷體" w:eastAsia="標楷體" w:hAnsi="標楷體" w:cs="Times New Roman"/>
                <w:sz w:val="28"/>
                <w:szCs w:val="28"/>
              </w:rPr>
              <w:t>經費項目</w:t>
            </w:r>
          </w:p>
        </w:tc>
        <w:tc>
          <w:tcPr>
            <w:tcW w:w="1804" w:type="dxa"/>
            <w:gridSpan w:val="2"/>
          </w:tcPr>
          <w:p w14:paraId="41A6096C" w14:textId="77777777" w:rsidR="00E57E6A" w:rsidRPr="00EA1C34" w:rsidRDefault="00E57E6A" w:rsidP="00A00DD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單位</w:t>
            </w:r>
          </w:p>
        </w:tc>
        <w:tc>
          <w:tcPr>
            <w:tcW w:w="1804" w:type="dxa"/>
            <w:gridSpan w:val="2"/>
          </w:tcPr>
          <w:p w14:paraId="19C43BCB" w14:textId="77777777" w:rsidR="00E57E6A" w:rsidRPr="00EA1C34" w:rsidRDefault="00E57E6A" w:rsidP="00A00DD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A1C34">
              <w:rPr>
                <w:rFonts w:ascii="標楷體" w:eastAsia="標楷體" w:hAnsi="標楷體" w:cs="Times New Roman" w:hint="eastAsia"/>
                <w:sz w:val="28"/>
                <w:szCs w:val="28"/>
              </w:rPr>
              <w:t>數量</w:t>
            </w:r>
          </w:p>
        </w:tc>
        <w:tc>
          <w:tcPr>
            <w:tcW w:w="1804" w:type="dxa"/>
          </w:tcPr>
          <w:p w14:paraId="1836A022" w14:textId="77777777" w:rsidR="00E57E6A" w:rsidRPr="00EA1C34" w:rsidRDefault="00E57E6A" w:rsidP="00A00DD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金額</w:t>
            </w:r>
          </w:p>
        </w:tc>
      </w:tr>
      <w:tr w:rsidR="00E57E6A" w:rsidRPr="00232B2B" w14:paraId="71F40DF3" w14:textId="77777777" w:rsidTr="00A00DD1">
        <w:trPr>
          <w:trHeight w:val="164"/>
          <w:jc w:val="center"/>
        </w:trPr>
        <w:tc>
          <w:tcPr>
            <w:tcW w:w="2425" w:type="dxa"/>
            <w:vMerge/>
            <w:vAlign w:val="center"/>
          </w:tcPr>
          <w:p w14:paraId="4CEE287F" w14:textId="77777777" w:rsidR="00E57E6A" w:rsidRPr="00232B2B" w:rsidRDefault="00E57E6A" w:rsidP="00A00DD1">
            <w:pPr>
              <w:spacing w:line="60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803" w:type="dxa"/>
          </w:tcPr>
          <w:p w14:paraId="67946B2D" w14:textId="77777777" w:rsidR="00E57E6A" w:rsidRPr="00EA1C34" w:rsidRDefault="00E57E6A" w:rsidP="00A00DD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A1C34">
              <w:rPr>
                <w:rFonts w:ascii="標楷體" w:eastAsia="標楷體" w:hAnsi="標楷體" w:cs="Times New Roman" w:hint="eastAsia"/>
                <w:sz w:val="28"/>
                <w:szCs w:val="28"/>
              </w:rPr>
              <w:t>講師費</w:t>
            </w:r>
          </w:p>
        </w:tc>
        <w:tc>
          <w:tcPr>
            <w:tcW w:w="1804" w:type="dxa"/>
            <w:gridSpan w:val="2"/>
          </w:tcPr>
          <w:p w14:paraId="43E0826D" w14:textId="77777777" w:rsidR="00E57E6A" w:rsidRPr="00EA1C34" w:rsidRDefault="00E57E6A" w:rsidP="00A00DD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A1C34">
              <w:rPr>
                <w:rFonts w:ascii="標楷體" w:eastAsia="標楷體" w:hAnsi="標楷體" w:cs="Times New Roman" w:hint="eastAsia"/>
                <w:sz w:val="28"/>
                <w:szCs w:val="28"/>
              </w:rPr>
              <w:t>2000</w:t>
            </w:r>
          </w:p>
        </w:tc>
        <w:tc>
          <w:tcPr>
            <w:tcW w:w="1804" w:type="dxa"/>
            <w:gridSpan w:val="2"/>
          </w:tcPr>
          <w:p w14:paraId="16F86AB7" w14:textId="77777777" w:rsidR="00E57E6A" w:rsidRPr="00EA1C34" w:rsidRDefault="00E57E6A" w:rsidP="00A00DD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53229D29" w14:textId="77777777" w:rsidR="00E57E6A" w:rsidRPr="00EA1C34" w:rsidRDefault="00E57E6A" w:rsidP="00A00DD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57E6A" w:rsidRPr="00232B2B" w14:paraId="55FA8DAA" w14:textId="77777777" w:rsidTr="00A00DD1">
        <w:trPr>
          <w:trHeight w:val="163"/>
          <w:jc w:val="center"/>
        </w:trPr>
        <w:tc>
          <w:tcPr>
            <w:tcW w:w="2425" w:type="dxa"/>
            <w:vMerge/>
            <w:vAlign w:val="center"/>
          </w:tcPr>
          <w:p w14:paraId="3AC81E3C" w14:textId="77777777" w:rsidR="00E57E6A" w:rsidRPr="00232B2B" w:rsidRDefault="00E57E6A" w:rsidP="00A00DD1">
            <w:pPr>
              <w:spacing w:line="60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803" w:type="dxa"/>
          </w:tcPr>
          <w:p w14:paraId="2A3CC07C" w14:textId="77777777" w:rsidR="00E57E6A" w:rsidRPr="00EA1C34" w:rsidRDefault="00E57E6A" w:rsidP="00A00DD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A1C34">
              <w:rPr>
                <w:rFonts w:ascii="標楷體" w:eastAsia="標楷體" w:hAnsi="標楷體" w:cs="Times New Roman" w:hint="eastAsia"/>
                <w:sz w:val="28"/>
                <w:szCs w:val="28"/>
              </w:rPr>
              <w:t>餐費</w:t>
            </w:r>
          </w:p>
        </w:tc>
        <w:tc>
          <w:tcPr>
            <w:tcW w:w="1804" w:type="dxa"/>
            <w:gridSpan w:val="2"/>
          </w:tcPr>
          <w:p w14:paraId="77B122F8" w14:textId="77777777" w:rsidR="00E57E6A" w:rsidRPr="00EA1C34" w:rsidRDefault="00E57E6A" w:rsidP="00A00DD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A1C34">
              <w:rPr>
                <w:rFonts w:ascii="標楷體" w:eastAsia="標楷體" w:hAnsi="標楷體" w:cs="Times New Roman" w:hint="eastAsia"/>
                <w:sz w:val="28"/>
                <w:szCs w:val="28"/>
              </w:rPr>
              <w:t>80</w:t>
            </w:r>
          </w:p>
        </w:tc>
        <w:tc>
          <w:tcPr>
            <w:tcW w:w="1804" w:type="dxa"/>
            <w:gridSpan w:val="2"/>
          </w:tcPr>
          <w:p w14:paraId="619780B3" w14:textId="77777777" w:rsidR="00E57E6A" w:rsidRPr="00EA1C34" w:rsidRDefault="00E57E6A" w:rsidP="00A00DD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0C312F91" w14:textId="77777777" w:rsidR="00E57E6A" w:rsidRPr="00EA1C34" w:rsidRDefault="00E57E6A" w:rsidP="00A00DD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57E6A" w:rsidRPr="00232B2B" w14:paraId="5755CF7C" w14:textId="77777777" w:rsidTr="00A00DD1">
        <w:trPr>
          <w:trHeight w:val="163"/>
          <w:jc w:val="center"/>
        </w:trPr>
        <w:tc>
          <w:tcPr>
            <w:tcW w:w="2425" w:type="dxa"/>
            <w:vMerge/>
            <w:vAlign w:val="center"/>
          </w:tcPr>
          <w:p w14:paraId="0819913F" w14:textId="77777777" w:rsidR="00E57E6A" w:rsidRPr="00232B2B" w:rsidRDefault="00E57E6A" w:rsidP="00A00DD1">
            <w:pPr>
              <w:spacing w:line="60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3607" w:type="dxa"/>
            <w:gridSpan w:val="3"/>
          </w:tcPr>
          <w:p w14:paraId="57E5D33C" w14:textId="77777777" w:rsidR="00E57E6A" w:rsidRPr="00EA1C34" w:rsidRDefault="00E57E6A" w:rsidP="00A00DD1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804" w:type="dxa"/>
            <w:gridSpan w:val="2"/>
          </w:tcPr>
          <w:p w14:paraId="26E58B3A" w14:textId="77777777" w:rsidR="00E57E6A" w:rsidRPr="00EA1C34" w:rsidRDefault="00E57E6A" w:rsidP="00A00DD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總金額</w:t>
            </w:r>
          </w:p>
        </w:tc>
        <w:tc>
          <w:tcPr>
            <w:tcW w:w="1804" w:type="dxa"/>
          </w:tcPr>
          <w:p w14:paraId="4F1AEF29" w14:textId="77777777" w:rsidR="00E57E6A" w:rsidRPr="00EA1C34" w:rsidRDefault="00E57E6A" w:rsidP="00A00DD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1205AEDA" w14:textId="77777777" w:rsidR="00E57E6A" w:rsidRPr="00D7151C" w:rsidRDefault="00E57E6A" w:rsidP="00E57E6A">
      <w:pPr>
        <w:rPr>
          <w:rFonts w:ascii="標楷體" w:eastAsia="標楷體" w:hAnsi="標楷體" w:cs="Times New Roman"/>
          <w:sz w:val="28"/>
          <w:szCs w:val="28"/>
          <w:shd w:val="pct15" w:color="auto" w:fill="FFFFFF"/>
        </w:rPr>
      </w:pPr>
      <w:r w:rsidRPr="001973FF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系/所承辦人：</w:t>
      </w:r>
      <w:r w:rsidRPr="00232B2B">
        <w:rPr>
          <w:rFonts w:ascii="標楷體" w:eastAsia="標楷體" w:hAnsi="標楷體" w:cs="Times New Roman" w:hint="eastAsia"/>
          <w:sz w:val="28"/>
          <w:szCs w:val="28"/>
        </w:rPr>
        <w:t xml:space="preserve">                  </w:t>
      </w:r>
      <w:r w:rsidRPr="001973FF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系/所主管：</w:t>
      </w:r>
    </w:p>
    <w:p w14:paraId="7F119CC3" w14:textId="77777777" w:rsidR="00E57E6A" w:rsidRDefault="00E57E6A" w:rsidP="00E57E6A">
      <w:pPr>
        <w:spacing w:line="240" w:lineRule="exac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註</w:t>
      </w:r>
      <w:proofErr w:type="gramEnd"/>
      <w:r w:rsidRPr="008A3501">
        <w:rPr>
          <w:rFonts w:ascii="標楷體" w:eastAsia="標楷體" w:hAnsi="標楷體" w:hint="eastAsia"/>
          <w:lang w:eastAsia="zh-HK"/>
        </w:rPr>
        <w:t>:</w:t>
      </w:r>
    </w:p>
    <w:p w14:paraId="61B7CE30" w14:textId="77777777" w:rsidR="00E57E6A" w:rsidRDefault="00E57E6A" w:rsidP="00E57E6A">
      <w:pPr>
        <w:pStyle w:val="ListParagraph"/>
        <w:numPr>
          <w:ilvl w:val="0"/>
          <w:numId w:val="1"/>
        </w:numPr>
        <w:spacing w:line="240" w:lineRule="exact"/>
        <w:ind w:leftChars="0"/>
        <w:rPr>
          <w:rFonts w:ascii="標楷體" w:eastAsia="標楷體" w:hAnsi="標楷體"/>
        </w:rPr>
      </w:pPr>
      <w:proofErr w:type="gramStart"/>
      <w:r w:rsidRPr="00F125B5">
        <w:rPr>
          <w:rFonts w:ascii="標楷體" w:eastAsia="標楷體" w:hAnsi="標楷體" w:hint="eastAsia"/>
        </w:rPr>
        <w:t>本表經系</w:t>
      </w:r>
      <w:proofErr w:type="gramEnd"/>
      <w:r w:rsidRPr="00F125B5">
        <w:rPr>
          <w:rFonts w:ascii="標楷體" w:eastAsia="標楷體" w:hAnsi="標楷體" w:hint="eastAsia"/>
        </w:rPr>
        <w:t>(所)</w:t>
      </w:r>
      <w:r>
        <w:rPr>
          <w:rFonts w:ascii="標楷體" w:eastAsia="標楷體" w:hAnsi="標楷體" w:hint="eastAsia"/>
        </w:rPr>
        <w:t>送審核定後，</w:t>
      </w:r>
      <w:proofErr w:type="gramStart"/>
      <w:r>
        <w:rPr>
          <w:rFonts w:ascii="標楷體" w:eastAsia="標楷體" w:hAnsi="標楷體" w:hint="eastAsia"/>
        </w:rPr>
        <w:t>逕</w:t>
      </w:r>
      <w:proofErr w:type="gramEnd"/>
      <w:r>
        <w:rPr>
          <w:rFonts w:ascii="標楷體" w:eastAsia="標楷體" w:hAnsi="標楷體" w:hint="eastAsia"/>
        </w:rPr>
        <w:t>送學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處就業</w:t>
      </w:r>
      <w:proofErr w:type="gramStart"/>
      <w:r>
        <w:rPr>
          <w:rFonts w:ascii="標楷體" w:eastAsia="標楷體" w:hAnsi="標楷體" w:hint="eastAsia"/>
        </w:rPr>
        <w:t>服務暨僑外</w:t>
      </w:r>
      <w:proofErr w:type="gramEnd"/>
      <w:r>
        <w:rPr>
          <w:rFonts w:ascii="標楷體" w:eastAsia="標楷體" w:hAnsi="標楷體" w:hint="eastAsia"/>
        </w:rPr>
        <w:t>生輔導組辦理。</w:t>
      </w:r>
    </w:p>
    <w:p w14:paraId="636DF043" w14:textId="77777777" w:rsidR="00E57E6A" w:rsidRDefault="00E57E6A" w:rsidP="00E57E6A">
      <w:pPr>
        <w:pStyle w:val="ListParagraph"/>
        <w:numPr>
          <w:ilvl w:val="0"/>
          <w:numId w:val="1"/>
        </w:numPr>
        <w:spacing w:line="2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處就業</w:t>
      </w:r>
      <w:proofErr w:type="gramStart"/>
      <w:r>
        <w:rPr>
          <w:rFonts w:ascii="標楷體" w:eastAsia="標楷體" w:hAnsi="標楷體" w:hint="eastAsia"/>
        </w:rPr>
        <w:t>服務暨僑外</w:t>
      </w:r>
      <w:proofErr w:type="gramEnd"/>
      <w:r>
        <w:rPr>
          <w:rFonts w:ascii="標楷體" w:eastAsia="標楷體" w:hAnsi="標楷體" w:hint="eastAsia"/>
        </w:rPr>
        <w:t>生輔導組收到</w:t>
      </w:r>
      <w:r w:rsidRPr="00F125B5">
        <w:rPr>
          <w:rFonts w:ascii="標楷體" w:eastAsia="標楷體" w:hAnsi="標楷體" w:hint="eastAsia"/>
        </w:rPr>
        <w:t>系(所)</w:t>
      </w:r>
      <w:r>
        <w:rPr>
          <w:rFonts w:ascii="標楷體" w:eastAsia="標楷體" w:hAnsi="標楷體" w:hint="eastAsia"/>
        </w:rPr>
        <w:t>申請表並經審查合格後，公告相關活動資訊並受理學生報名，各場次活動報名人數至少20人(含)以上，始得續辦活動相關作業，會以該推薦學系(所)學生作為優先參與活動對象，其餘依填報時序。</w:t>
      </w:r>
    </w:p>
    <w:p w14:paraId="0BA7189A" w14:textId="77777777" w:rsidR="00E57E6A" w:rsidRDefault="00E57E6A" w:rsidP="00E57E6A">
      <w:pPr>
        <w:pStyle w:val="ListParagraph"/>
        <w:spacing w:line="240" w:lineRule="exact"/>
        <w:ind w:leftChars="0" w:left="720"/>
        <w:contextualSpacing/>
        <w:rPr>
          <w:rFonts w:ascii="標楷體" w:eastAsia="標楷體" w:hAnsi="標楷體"/>
        </w:rPr>
      </w:pPr>
    </w:p>
    <w:p w14:paraId="246792C1" w14:textId="77777777" w:rsidR="00E57E6A" w:rsidRPr="00B046AE" w:rsidRDefault="00E57E6A" w:rsidP="00E57E6A">
      <w:pPr>
        <w:pStyle w:val="ListParagraph"/>
        <w:spacing w:line="240" w:lineRule="exact"/>
        <w:ind w:leftChars="0" w:left="720"/>
        <w:contextualSpacing/>
        <w:rPr>
          <w:rFonts w:ascii="標楷體" w:eastAsia="標楷體" w:hAnsi="標楷體"/>
        </w:rPr>
      </w:pPr>
    </w:p>
    <w:p w14:paraId="3475C28B" w14:textId="77777777" w:rsidR="00E57E6A" w:rsidRPr="00F125B5" w:rsidRDefault="00E57E6A" w:rsidP="00E57E6A">
      <w:pPr>
        <w:pStyle w:val="ListParagraph"/>
        <w:spacing w:line="240" w:lineRule="exact"/>
        <w:ind w:leftChars="0" w:left="720"/>
        <w:rPr>
          <w:rFonts w:ascii="標楷體" w:eastAsia="標楷體" w:hAnsi="標楷體"/>
        </w:rPr>
      </w:pPr>
    </w:p>
    <w:p w14:paraId="24B50C77" w14:textId="77777777" w:rsidR="00E57E6A" w:rsidRDefault="00E57E6A" w:rsidP="00E57E6A">
      <w:pPr>
        <w:spacing w:line="240" w:lineRule="exact"/>
        <w:rPr>
          <w:rFonts w:ascii="標楷體" w:eastAsia="標楷體" w:hAnsi="標楷體"/>
        </w:rPr>
      </w:pPr>
    </w:p>
    <w:p w14:paraId="7BF92A38" w14:textId="77777777" w:rsidR="00DC2B4F" w:rsidRPr="00E57E6A" w:rsidRDefault="00DC2B4F">
      <w:pPr>
        <w:rPr>
          <w:rFonts w:hint="eastAsia"/>
        </w:rPr>
      </w:pPr>
    </w:p>
    <w:sectPr w:rsidR="00DC2B4F" w:rsidRPr="00E57E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911CB"/>
    <w:multiLevelType w:val="hybridMultilevel"/>
    <w:tmpl w:val="BFB2C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6A"/>
    <w:rsid w:val="00DC2B4F"/>
    <w:rsid w:val="00E5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423EB"/>
  <w15:chartTrackingRefBased/>
  <w15:docId w15:val="{F50F2AB8-4085-4207-B9FA-CF2A15C7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E6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57E6A"/>
    <w:pPr>
      <w:ind w:leftChars="200" w:left="480"/>
    </w:pPr>
  </w:style>
  <w:style w:type="character" w:customStyle="1" w:styleId="ListParagraphChar">
    <w:name w:val="List Paragraph Char"/>
    <w:link w:val="ListParagraph"/>
    <w:uiPriority w:val="34"/>
    <w:locked/>
    <w:rsid w:val="00E57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賴姿妤</dc:creator>
  <cp:keywords/>
  <dc:description/>
  <cp:lastModifiedBy>賴姿妤</cp:lastModifiedBy>
  <cp:revision>1</cp:revision>
  <dcterms:created xsi:type="dcterms:W3CDTF">2025-12-23T08:16:00Z</dcterms:created>
  <dcterms:modified xsi:type="dcterms:W3CDTF">2025-12-23T08:16:00Z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1b9302b0-2564-4764-99fb-93eb4d2729e0</vt:lpwstr>
  </property>
</Properties>
</file>